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48CE77F4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Trainer C - </w:t>
      </w:r>
      <w:r w:rsidR="003F2136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Taekwondo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A80F670" w14:textId="1E6E9501" w:rsid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3D6190">
        <w:rPr>
          <w:rFonts w:ascii="Arial" w:hAnsi="Arial" w:cs="Arial"/>
          <w:b/>
          <w:color w:val="201F4B"/>
          <w:sz w:val="18"/>
          <w:szCs w:val="18"/>
        </w:rPr>
        <w:t>Kurs</w:t>
      </w:r>
      <w:r>
        <w:rPr>
          <w:rFonts w:ascii="Arial" w:hAnsi="Arial" w:cs="Arial"/>
          <w:b/>
          <w:color w:val="201F4B"/>
          <w:sz w:val="18"/>
          <w:szCs w:val="18"/>
        </w:rPr>
        <w:t>dauer:</w:t>
      </w:r>
    </w:p>
    <w:p w14:paraId="0E37955F" w14:textId="250221A9" w:rsid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11.01.2026 – 20.06.2026</w:t>
      </w:r>
    </w:p>
    <w:p w14:paraId="6146A181" w14:textId="77777777" w:rsidR="003D6190" w:rsidRP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</w:p>
    <w:p w14:paraId="75110018" w14:textId="70AA90C6" w:rsidR="003F2136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12E65F6" w14:textId="1812AA72" w:rsidR="00062BA2" w:rsidRDefault="00322BA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3F2136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3F2136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Teilnahmegebühr: </w:t>
      </w:r>
      <w:r w:rsidR="00DD5C45">
        <w:rPr>
          <w:rFonts w:ascii="Arial" w:hAnsi="Arial" w:cs="Arial"/>
          <w:color w:val="201F4B"/>
          <w:sz w:val="18"/>
          <w:szCs w:val="18"/>
        </w:rPr>
        <w:t>240</w:t>
      </w:r>
      <w:r w:rsidR="003F2136">
        <w:rPr>
          <w:rFonts w:ascii="Arial" w:hAnsi="Arial" w:cs="Arial"/>
          <w:color w:val="201F4B"/>
          <w:sz w:val="18"/>
          <w:szCs w:val="18"/>
        </w:rPr>
        <w:t>,00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€</w:t>
      </w:r>
    </w:p>
    <w:p w14:paraId="0E718C4F" w14:textId="0C72D191" w:rsidR="0060244B" w:rsidRPr="00000CA4" w:rsidRDefault="00322BAF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874043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3F2136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3F2136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Teilnahmegebühr für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ostbelgischen </w:t>
      </w:r>
      <w:r w:rsidR="003F2136">
        <w:rPr>
          <w:rFonts w:ascii="Arial" w:hAnsi="Arial" w:cs="Arial"/>
          <w:color w:val="201F4B"/>
          <w:sz w:val="18"/>
          <w:szCs w:val="18"/>
        </w:rPr>
        <w:t>Taekwondoverein</w:t>
      </w:r>
      <w:r w:rsidR="0060244B">
        <w:rPr>
          <w:rFonts w:ascii="Arial" w:hAnsi="Arial" w:cs="Arial"/>
          <w:color w:val="201F4B"/>
          <w:sz w:val="18"/>
          <w:szCs w:val="18"/>
        </w:rPr>
        <w:t>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DD5C45">
        <w:rPr>
          <w:rFonts w:ascii="Arial" w:hAnsi="Arial" w:cs="Arial"/>
          <w:color w:val="201F4B"/>
          <w:sz w:val="18"/>
          <w:szCs w:val="18"/>
        </w:rPr>
        <w:t>18</w:t>
      </w:r>
      <w:r w:rsidR="003F2136">
        <w:rPr>
          <w:rFonts w:ascii="Arial" w:hAnsi="Arial" w:cs="Arial"/>
          <w:color w:val="201F4B"/>
          <w:sz w:val="18"/>
          <w:szCs w:val="18"/>
        </w:rPr>
        <w:t>0,0</w:t>
      </w:r>
      <w:r w:rsidR="00DD5C45">
        <w:rPr>
          <w:rFonts w:ascii="Arial" w:hAnsi="Arial" w:cs="Arial"/>
          <w:color w:val="201F4B"/>
          <w:sz w:val="18"/>
          <w:szCs w:val="18"/>
        </w:rPr>
        <w:t>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9876936" w14:textId="5F6FE3BA" w:rsidR="003F2136" w:rsidRDefault="00000CA4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DD5C45">
        <w:rPr>
          <w:rFonts w:ascii="Arial" w:hAnsi="Arial" w:cs="Arial"/>
          <w:color w:val="201F4B"/>
          <w:sz w:val="18"/>
          <w:szCs w:val="18"/>
        </w:rPr>
        <w:t>2</w:t>
      </w:r>
      <w:r w:rsidR="003F2136">
        <w:rPr>
          <w:rFonts w:ascii="Arial" w:hAnsi="Arial" w:cs="Arial"/>
          <w:color w:val="201F4B"/>
          <w:sz w:val="18"/>
          <w:szCs w:val="18"/>
        </w:rPr>
        <w:t>8. Dezember 2025</w:t>
      </w:r>
    </w:p>
    <w:p w14:paraId="4E99C5E8" w14:textId="2606AF7F" w:rsidR="00000CA4" w:rsidRPr="003F2136" w:rsidRDefault="00000CA4" w:rsidP="003F2136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54167D7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322BAF">
        <w:rPr>
          <w:rFonts w:ascii="Arial" w:hAnsi="Arial" w:cs="Arial"/>
          <w:color w:val="201F4B"/>
          <w:sz w:val="18"/>
          <w:szCs w:val="18"/>
        </w:rPr>
        <w:t>Trainer C Taekwondo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472C8C73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</w:t>
      </w:r>
      <w:r w:rsidR="00322BAF">
        <w:rPr>
          <w:rFonts w:ascii="Arial" w:hAnsi="Arial" w:cs="Arial"/>
          <w:b/>
          <w:color w:val="201F4B"/>
          <w:sz w:val="18"/>
          <w:szCs w:val="18"/>
        </w:rPr>
        <w:t>/zur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Teilnehmer</w:t>
      </w:r>
      <w:r w:rsidR="00322BAF">
        <w:rPr>
          <w:rFonts w:ascii="Arial" w:hAnsi="Arial" w:cs="Arial"/>
          <w:b/>
          <w:color w:val="201F4B"/>
          <w:sz w:val="18"/>
          <w:szCs w:val="18"/>
        </w:rPr>
        <w:t>:in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dd/mm/yyyy</w:t>
          </w:r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49347204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3F2136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3F2136">
            <w:rPr>
              <w:rFonts w:ascii="Arial" w:hAnsi="Arial" w:cs="Arial"/>
              <w:color w:val="201F4B"/>
              <w:sz w:val="18"/>
              <w:szCs w:val="18"/>
            </w:rPr>
            <w:t>se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322BA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6AC3AFCF" w:rsidR="00000CA4" w:rsidRDefault="00322BA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</w:p>
    <w:p w14:paraId="144E0174" w14:textId="77777777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6F77D5C" w14:textId="45B40CA1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>
        <w:rPr>
          <w:rFonts w:ascii="Arial" w:hAnsi="Arial" w:cs="Arial"/>
          <w:b/>
          <w:bCs/>
          <w:color w:val="201F4B"/>
          <w:sz w:val="18"/>
          <w:szCs w:val="18"/>
        </w:rPr>
        <w:t>Voraussetzungen</w:t>
      </w:r>
    </w:p>
    <w:p w14:paraId="003F94F2" w14:textId="0784EF13" w:rsidR="003F2136" w:rsidRDefault="00322BAF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614178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>Absolvierung Allgemeine Sporttheorie Trainer C</w:t>
      </w:r>
    </w:p>
    <w:p w14:paraId="1CDFEC74" w14:textId="3E944622" w:rsidR="003F2136" w:rsidRDefault="003F2136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Wir werden in unserer Datenbank, ob Sie über dieses Diplom verfügen und die Voraussetzung dementsprechend erfüllen. Bei Bedarf werden wir uns bzgl. eines Nachweises dieses Diploms bei Ihnen melden.</w:t>
      </w:r>
    </w:p>
    <w:p w14:paraId="0E177AA0" w14:textId="15103DC6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</w:p>
    <w:p w14:paraId="5146F301" w14:textId="7A3B1071" w:rsidR="003F2136" w:rsidRDefault="003F2136" w:rsidP="003F2136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304EC55" wp14:editId="7502FAC1">
                <wp:simplePos x="0" y="0"/>
                <wp:positionH relativeFrom="margin">
                  <wp:align>right</wp:align>
                </wp:positionH>
                <wp:positionV relativeFrom="paragraph">
                  <wp:posOffset>311150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CAE79" w14:textId="23D25FB3" w:rsidR="003F2136" w:rsidRDefault="003F2136" w:rsidP="003F21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04EC55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60.65pt;margin-top:24.5pt;width:411.85pt;height:31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2qUZ8d4AAAAHAQAADwAAAAAAAAAAAAAAAABrBAAAZHJzL2Rvd25yZXYueG1sUEsFBgAAAAAEAAQA&#10;8wAAAHYFAAAAAA==&#10;">
                <v:textbox>
                  <w:txbxContent>
                    <w:p w14:paraId="33DCAE79" w14:textId="23D25FB3" w:rsidR="003F2136" w:rsidRDefault="003F2136" w:rsidP="003F2136"/>
                  </w:txbxContent>
                </v:textbox>
                <w10:wrap type="square" anchorx="margin"/>
              </v:shape>
            </w:pict>
          </mc:Fallback>
        </mc:AlternateContent>
      </w:r>
      <w:r w:rsidRPr="003F2136">
        <w:rPr>
          <w:rFonts w:ascii="Arial" w:hAnsi="Arial" w:cs="Arial"/>
          <w:b/>
          <w:bCs/>
          <w:color w:val="201F4B"/>
          <w:sz w:val="18"/>
          <w:szCs w:val="18"/>
        </w:rPr>
        <w:t>Fragen/Kommentare/Verein</w:t>
      </w:r>
    </w:p>
    <w:p w14:paraId="2AD26341" w14:textId="77777777" w:rsidR="001A0B67" w:rsidRDefault="001A0B67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</w:p>
    <w:p w14:paraId="46B1A062" w14:textId="1B125EF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9EA70" w14:textId="77777777" w:rsidR="008152DB" w:rsidRDefault="008152DB" w:rsidP="002813F7">
      <w:pPr>
        <w:spacing w:after="0" w:line="240" w:lineRule="auto"/>
      </w:pPr>
      <w:r>
        <w:separator/>
      </w:r>
    </w:p>
  </w:endnote>
  <w:endnote w:type="continuationSeparator" w:id="0">
    <w:p w14:paraId="55396D0F" w14:textId="77777777" w:rsidR="008152DB" w:rsidRDefault="008152DB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455AA" w14:textId="77777777" w:rsidR="008152DB" w:rsidRDefault="008152DB" w:rsidP="002813F7">
      <w:pPr>
        <w:spacing w:after="0" w:line="240" w:lineRule="auto"/>
      </w:pPr>
      <w:r>
        <w:separator/>
      </w:r>
    </w:p>
  </w:footnote>
  <w:footnote w:type="continuationSeparator" w:id="0">
    <w:p w14:paraId="37668D79" w14:textId="77777777" w:rsidR="008152DB" w:rsidRDefault="008152DB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67B043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F209FF"/>
    <w:multiLevelType w:val="multilevel"/>
    <w:tmpl w:val="6E48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73180">
    <w:abstractNumId w:val="4"/>
  </w:num>
  <w:num w:numId="2" w16cid:durableId="971666798">
    <w:abstractNumId w:val="7"/>
  </w:num>
  <w:num w:numId="3" w16cid:durableId="997221725">
    <w:abstractNumId w:val="0"/>
  </w:num>
  <w:num w:numId="4" w16cid:durableId="287129641">
    <w:abstractNumId w:val="4"/>
  </w:num>
  <w:num w:numId="5" w16cid:durableId="556666521">
    <w:abstractNumId w:val="2"/>
  </w:num>
  <w:num w:numId="6" w16cid:durableId="1296790226">
    <w:abstractNumId w:val="1"/>
  </w:num>
  <w:num w:numId="7" w16cid:durableId="1197162988">
    <w:abstractNumId w:val="5"/>
  </w:num>
  <w:num w:numId="8" w16cid:durableId="30157775">
    <w:abstractNumId w:val="6"/>
  </w:num>
  <w:num w:numId="9" w16cid:durableId="47804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0F370B"/>
    <w:rsid w:val="001A0B67"/>
    <w:rsid w:val="001B016E"/>
    <w:rsid w:val="002813F7"/>
    <w:rsid w:val="002B4FD7"/>
    <w:rsid w:val="00322BAF"/>
    <w:rsid w:val="00344908"/>
    <w:rsid w:val="003B73DC"/>
    <w:rsid w:val="003D6190"/>
    <w:rsid w:val="003F2136"/>
    <w:rsid w:val="00504050"/>
    <w:rsid w:val="00505CED"/>
    <w:rsid w:val="0060244B"/>
    <w:rsid w:val="00631690"/>
    <w:rsid w:val="006655D4"/>
    <w:rsid w:val="006A4B4C"/>
    <w:rsid w:val="006A4FA2"/>
    <w:rsid w:val="00744A50"/>
    <w:rsid w:val="00797802"/>
    <w:rsid w:val="007E22AE"/>
    <w:rsid w:val="008152DB"/>
    <w:rsid w:val="0084314A"/>
    <w:rsid w:val="009A0C85"/>
    <w:rsid w:val="009F22D0"/>
    <w:rsid w:val="00A073C1"/>
    <w:rsid w:val="00A27553"/>
    <w:rsid w:val="00A517D8"/>
    <w:rsid w:val="00AB0C13"/>
    <w:rsid w:val="00AB78FD"/>
    <w:rsid w:val="00BA6B72"/>
    <w:rsid w:val="00BB1B27"/>
    <w:rsid w:val="00BE04FC"/>
    <w:rsid w:val="00BF6858"/>
    <w:rsid w:val="00C23364"/>
    <w:rsid w:val="00C337A1"/>
    <w:rsid w:val="00D606D4"/>
    <w:rsid w:val="00D70117"/>
    <w:rsid w:val="00D82FAC"/>
    <w:rsid w:val="00DD5C45"/>
    <w:rsid w:val="00E5112D"/>
    <w:rsid w:val="00E600DD"/>
    <w:rsid w:val="00E63FAD"/>
    <w:rsid w:val="00EA4218"/>
    <w:rsid w:val="00EA6E36"/>
    <w:rsid w:val="00ED3887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F370B"/>
    <w:rsid w:val="00195101"/>
    <w:rsid w:val="004D07A1"/>
    <w:rsid w:val="005C76CF"/>
    <w:rsid w:val="00797802"/>
    <w:rsid w:val="00C23364"/>
    <w:rsid w:val="00E6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FFBAF8-1DB3-4B71-A29D-BD9A144DB8BF}"/>
</file>

<file path=customXml/itemProps2.xml><?xml version="1.0" encoding="utf-8"?>
<ds:datastoreItem xmlns:ds="http://schemas.openxmlformats.org/officeDocument/2006/customXml" ds:itemID="{E102FF7E-7302-4A11-A087-83B82045061A}">
  <ds:schemaRefs>
    <ds:schemaRef ds:uri="http://schemas.microsoft.com/office/2006/documentManagement/types"/>
    <ds:schemaRef ds:uri="76599163-d770-43a7-b50e-88f071b6af20"/>
    <ds:schemaRef ds:uri="http://schemas.microsoft.com/office/infopath/2007/PartnerControls"/>
    <ds:schemaRef ds:uri="http://www.w3.org/XML/1998/namespace"/>
    <ds:schemaRef ds:uri="http://purl.org/dc/elements/1.1/"/>
    <ds:schemaRef ds:uri="http://purl.org/dc/terms/"/>
    <ds:schemaRef ds:uri="5d6d38cc-f488-4546-b078-cbff006ebdf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FA4BBB-8920-4FF4-B963-85A82CAB4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4</cp:revision>
  <cp:lastPrinted>2021-11-30T13:00:00Z</cp:lastPrinted>
  <dcterms:created xsi:type="dcterms:W3CDTF">2025-10-15T10:46:00Z</dcterms:created>
  <dcterms:modified xsi:type="dcterms:W3CDTF">2025-12-09T12:48:00Z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