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10BBF537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E373A5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: Trainer C – Outdoor-Klettern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E3595F0" w14:textId="06C3B01D" w:rsidR="00B05DAB" w:rsidRDefault="000963DF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Kurstermin(e)</w:t>
      </w:r>
      <w:r w:rsidR="0028125E"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684F1600" w14:textId="77777777" w:rsidR="00B05DAB" w:rsidRDefault="00B05DAB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30079F3E" w14:textId="4E903240" w:rsidR="00BF6858" w:rsidRPr="00E373A5" w:rsidRDefault="00E373A5" w:rsidP="00BF685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 w:rsidRPr="00E373A5">
        <w:rPr>
          <w:rFonts w:ascii="Arial" w:hAnsi="Arial" w:cs="Arial"/>
          <w:bCs/>
          <w:color w:val="201F4B"/>
          <w:sz w:val="18"/>
          <w:szCs w:val="18"/>
        </w:rPr>
        <w:t>02.05.2026 – 09.05.2026</w:t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412E65F6" w14:textId="023BA3E5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7FD9A11" w14:textId="3530F3DA" w:rsidR="008A6254" w:rsidRPr="008A6254" w:rsidRDefault="008A6254" w:rsidP="008A625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A6254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8A6254">
        <w:rPr>
          <w:rFonts w:ascii="Arial" w:hAnsi="Arial" w:cs="Arial"/>
          <w:color w:val="201F4B"/>
          <w:sz w:val="18"/>
          <w:szCs w:val="18"/>
        </w:rPr>
        <w:t xml:space="preserve"> Die Teilnahmegebühr beträgt </w:t>
      </w:r>
      <w:r w:rsidR="00E373A5">
        <w:rPr>
          <w:rFonts w:ascii="Arial" w:hAnsi="Arial" w:cs="Arial"/>
          <w:color w:val="201F4B"/>
          <w:sz w:val="18"/>
          <w:szCs w:val="18"/>
        </w:rPr>
        <w:t>3</w:t>
      </w:r>
      <w:r w:rsidR="008C43A2">
        <w:rPr>
          <w:rFonts w:ascii="Arial" w:hAnsi="Arial" w:cs="Arial"/>
          <w:color w:val="201F4B"/>
          <w:sz w:val="18"/>
          <w:szCs w:val="18"/>
        </w:rPr>
        <w:t>50</w:t>
      </w:r>
      <w:r w:rsidRPr="008A6254">
        <w:rPr>
          <w:rFonts w:ascii="Arial" w:hAnsi="Arial" w:cs="Arial"/>
          <w:color w:val="201F4B"/>
          <w:sz w:val="18"/>
          <w:szCs w:val="18"/>
        </w:rPr>
        <w:t>,00€.</w:t>
      </w:r>
    </w:p>
    <w:p w14:paraId="3562952C" w14:textId="31652F7C" w:rsidR="008A6254" w:rsidRPr="00000CA4" w:rsidRDefault="008A6254" w:rsidP="008A625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A6254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8A6254">
        <w:rPr>
          <w:rFonts w:ascii="Arial" w:hAnsi="Arial" w:cs="Arial"/>
          <w:color w:val="201F4B"/>
          <w:sz w:val="18"/>
          <w:szCs w:val="18"/>
        </w:rPr>
        <w:t xml:space="preserve"> Für Mitglieder eines </w:t>
      </w:r>
      <w:r w:rsidR="00E373A5">
        <w:rPr>
          <w:rFonts w:ascii="Arial" w:hAnsi="Arial" w:cs="Arial"/>
          <w:color w:val="201F4B"/>
          <w:sz w:val="18"/>
          <w:szCs w:val="18"/>
        </w:rPr>
        <w:t>o</w:t>
      </w:r>
      <w:r w:rsidRPr="008A6254">
        <w:rPr>
          <w:rFonts w:ascii="Arial" w:hAnsi="Arial" w:cs="Arial"/>
          <w:color w:val="201F4B"/>
          <w:sz w:val="18"/>
          <w:szCs w:val="18"/>
        </w:rPr>
        <w:t>stbelgischen Sportvereins</w:t>
      </w:r>
      <w:r>
        <w:rPr>
          <w:rFonts w:ascii="Arial" w:hAnsi="Arial" w:cs="Arial"/>
          <w:color w:val="201F4B"/>
          <w:sz w:val="18"/>
          <w:szCs w:val="18"/>
        </w:rPr>
        <w:t xml:space="preserve">: </w:t>
      </w:r>
      <w:r w:rsidR="008C43A2">
        <w:rPr>
          <w:rFonts w:ascii="Arial" w:hAnsi="Arial" w:cs="Arial"/>
          <w:color w:val="201F4B"/>
          <w:sz w:val="18"/>
          <w:szCs w:val="18"/>
        </w:rPr>
        <w:t>275</w:t>
      </w:r>
      <w:r w:rsidRPr="008A6254">
        <w:rPr>
          <w:rFonts w:ascii="Arial" w:hAnsi="Arial" w:cs="Arial"/>
          <w:color w:val="201F4B"/>
          <w:sz w:val="18"/>
          <w:szCs w:val="18"/>
        </w:rPr>
        <w:t>,00€.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44216182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 w:rsidR="00E373A5">
        <w:rPr>
          <w:rFonts w:ascii="Arial" w:hAnsi="Arial" w:cs="Arial"/>
          <w:color w:val="201F4B"/>
          <w:sz w:val="18"/>
          <w:szCs w:val="18"/>
        </w:rPr>
        <w:t>zum 26. April</w:t>
      </w:r>
      <w:r w:rsidR="008A6254">
        <w:rPr>
          <w:rFonts w:ascii="Arial" w:hAnsi="Arial" w:cs="Arial"/>
          <w:color w:val="201F4B"/>
          <w:sz w:val="18"/>
          <w:szCs w:val="18"/>
        </w:rPr>
        <w:t xml:space="preserve">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7A0C6197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 w:rsidR="00E373A5">
        <w:rPr>
          <w:rFonts w:ascii="Arial" w:hAnsi="Arial" w:cs="Arial"/>
          <w:color w:val="201F4B"/>
          <w:sz w:val="18"/>
          <w:szCs w:val="18"/>
        </w:rPr>
        <w:t>Trainer C Outdoor Klettern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3A7E596A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="001424B1"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="001424B1"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66BC6201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AC709D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AC709D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4326BE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3C241410" w:rsidR="00000CA4" w:rsidRDefault="004326BE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F56E4B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73C5D93D" w14:textId="77777777" w:rsidR="0089756E" w:rsidRDefault="0089756E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B51E7CB" w14:textId="4DC669BD" w:rsidR="0089756E" w:rsidRPr="0089756E" w:rsidRDefault="0089756E" w:rsidP="00000CA4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7B181414" w14:textId="0F8EB6C4" w:rsidR="0089756E" w:rsidRPr="00000CA4" w:rsidRDefault="0089756E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063BD7" wp14:editId="1732A19E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B71BC3" w14:textId="77777777" w:rsidR="0089756E" w:rsidRDefault="0089756E" w:rsidP="008975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063BD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70B71BC3" w14:textId="77777777" w:rsidR="0089756E" w:rsidRDefault="0089756E" w:rsidP="0089756E"/>
                  </w:txbxContent>
                </v:textbox>
                <w10:wrap type="square" anchorx="margin"/>
              </v:shape>
            </w:pict>
          </mc:Fallback>
        </mc:AlternateContent>
      </w: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1FC3E" w14:textId="77777777" w:rsidR="004326BE" w:rsidRDefault="004326BE" w:rsidP="002813F7">
      <w:pPr>
        <w:spacing w:after="0" w:line="240" w:lineRule="auto"/>
      </w:pPr>
      <w:r>
        <w:separator/>
      </w:r>
    </w:p>
  </w:endnote>
  <w:endnote w:type="continuationSeparator" w:id="0">
    <w:p w14:paraId="04D53E95" w14:textId="77777777" w:rsidR="004326BE" w:rsidRDefault="004326BE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D72EC" w14:textId="77777777" w:rsidR="004326BE" w:rsidRDefault="004326BE" w:rsidP="002813F7">
      <w:pPr>
        <w:spacing w:after="0" w:line="240" w:lineRule="auto"/>
      </w:pPr>
      <w:r>
        <w:separator/>
      </w:r>
    </w:p>
  </w:footnote>
  <w:footnote w:type="continuationSeparator" w:id="0">
    <w:p w14:paraId="287EA9FE" w14:textId="77777777" w:rsidR="004326BE" w:rsidRDefault="004326BE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194421">
    <w:abstractNumId w:val="3"/>
  </w:num>
  <w:num w:numId="2" w16cid:durableId="851409159">
    <w:abstractNumId w:val="6"/>
  </w:num>
  <w:num w:numId="3" w16cid:durableId="1149638857">
    <w:abstractNumId w:val="0"/>
  </w:num>
  <w:num w:numId="4" w16cid:durableId="100077601">
    <w:abstractNumId w:val="3"/>
  </w:num>
  <w:num w:numId="5" w16cid:durableId="632297056">
    <w:abstractNumId w:val="2"/>
  </w:num>
  <w:num w:numId="6" w16cid:durableId="2067600471">
    <w:abstractNumId w:val="1"/>
  </w:num>
  <w:num w:numId="7" w16cid:durableId="506363289">
    <w:abstractNumId w:val="4"/>
  </w:num>
  <w:num w:numId="8" w16cid:durableId="12281025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1424B1"/>
    <w:rsid w:val="00183955"/>
    <w:rsid w:val="002773D3"/>
    <w:rsid w:val="0028125E"/>
    <w:rsid w:val="002813F7"/>
    <w:rsid w:val="00296147"/>
    <w:rsid w:val="002B4FD7"/>
    <w:rsid w:val="002E491F"/>
    <w:rsid w:val="00344908"/>
    <w:rsid w:val="003B73DC"/>
    <w:rsid w:val="003C2749"/>
    <w:rsid w:val="004326BE"/>
    <w:rsid w:val="004A5610"/>
    <w:rsid w:val="00505CED"/>
    <w:rsid w:val="005818EE"/>
    <w:rsid w:val="0060244B"/>
    <w:rsid w:val="006121DC"/>
    <w:rsid w:val="006304FD"/>
    <w:rsid w:val="00631690"/>
    <w:rsid w:val="0064341E"/>
    <w:rsid w:val="006655D4"/>
    <w:rsid w:val="006A0E1C"/>
    <w:rsid w:val="006A4B4C"/>
    <w:rsid w:val="006A4FA2"/>
    <w:rsid w:val="006D6005"/>
    <w:rsid w:val="007257F6"/>
    <w:rsid w:val="00744430"/>
    <w:rsid w:val="00744A50"/>
    <w:rsid w:val="00783675"/>
    <w:rsid w:val="007E22AE"/>
    <w:rsid w:val="008152DB"/>
    <w:rsid w:val="0084314A"/>
    <w:rsid w:val="0089756E"/>
    <w:rsid w:val="008A6254"/>
    <w:rsid w:val="008C43A2"/>
    <w:rsid w:val="009A0C85"/>
    <w:rsid w:val="009F22D0"/>
    <w:rsid w:val="00A073C1"/>
    <w:rsid w:val="00A27553"/>
    <w:rsid w:val="00A517D8"/>
    <w:rsid w:val="00AB0C13"/>
    <w:rsid w:val="00AB78FD"/>
    <w:rsid w:val="00AC709D"/>
    <w:rsid w:val="00B05DAB"/>
    <w:rsid w:val="00B36526"/>
    <w:rsid w:val="00BA6B72"/>
    <w:rsid w:val="00BB1B27"/>
    <w:rsid w:val="00BD7ABD"/>
    <w:rsid w:val="00BE04FC"/>
    <w:rsid w:val="00BF6858"/>
    <w:rsid w:val="00C337A1"/>
    <w:rsid w:val="00C85380"/>
    <w:rsid w:val="00D606D4"/>
    <w:rsid w:val="00D70117"/>
    <w:rsid w:val="00D7284C"/>
    <w:rsid w:val="00E048A9"/>
    <w:rsid w:val="00E373A5"/>
    <w:rsid w:val="00E63FAD"/>
    <w:rsid w:val="00EA1BFB"/>
    <w:rsid w:val="00EA4218"/>
    <w:rsid w:val="00EA6E36"/>
    <w:rsid w:val="00EC7037"/>
    <w:rsid w:val="00ED3887"/>
    <w:rsid w:val="00F56138"/>
    <w:rsid w:val="00F56E4B"/>
    <w:rsid w:val="00FA6A8B"/>
    <w:rsid w:val="00FC2A27"/>
    <w:rsid w:val="00FE4D76"/>
    <w:rsid w:val="00FE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030119"/>
    <w:rsid w:val="00183955"/>
    <w:rsid w:val="00195101"/>
    <w:rsid w:val="001B56A4"/>
    <w:rsid w:val="002E491F"/>
    <w:rsid w:val="003C2749"/>
    <w:rsid w:val="004D07A1"/>
    <w:rsid w:val="005C76CF"/>
    <w:rsid w:val="006304FD"/>
    <w:rsid w:val="006D6005"/>
    <w:rsid w:val="00BD7ABD"/>
    <w:rsid w:val="00C85380"/>
    <w:rsid w:val="00E05D6F"/>
    <w:rsid w:val="00F9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02FF7E-7302-4A11-A087-83B82045061A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C0C79AE3-68EC-4C82-A9D6-1E0FDD625C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AC05C2B-F26B-4295-851E-7A31D366D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1290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3</cp:revision>
  <cp:lastPrinted>2021-11-30T13:00:00Z</cp:lastPrinted>
  <dcterms:created xsi:type="dcterms:W3CDTF">2026-03-06T12:12:00Z</dcterms:created>
  <dcterms:modified xsi:type="dcterms:W3CDTF">2026-03-09T07:29:00Z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